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54"/>
      </w:tblGrid>
      <w:tr w:rsidR="000F5D68" w:rsidTr="001A269A">
        <w:trPr>
          <w:trHeight w:val="1475"/>
          <w:jc w:val="center"/>
        </w:trPr>
        <w:tc>
          <w:tcPr>
            <w:tcW w:w="9854" w:type="dxa"/>
          </w:tcPr>
          <w:p w:rsidR="000F5D68" w:rsidRPr="00887935" w:rsidRDefault="000F5D68" w:rsidP="00EF56A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8879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راهنمای محترم جناب آقای/سرکار خانم دکتر ...........</w:t>
            </w:r>
          </w:p>
          <w:p w:rsidR="000F5D68" w:rsidRPr="00887935" w:rsidRDefault="000F5D68" w:rsidP="0025063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87935">
              <w:rPr>
                <w:rFonts w:cs="B Nazanin" w:hint="cs"/>
                <w:sz w:val="24"/>
                <w:szCs w:val="24"/>
                <w:rtl/>
                <w:lang w:bidi="fa-IR"/>
              </w:rPr>
              <w:t>با سلام و احترام، اینجانب 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</w:t>
            </w:r>
            <w:r w:rsidR="007E0708">
              <w:rPr>
                <w:rFonts w:cs="B Nazanin" w:hint="cs"/>
                <w:sz w:val="24"/>
                <w:szCs w:val="24"/>
                <w:rtl/>
                <w:lang w:bidi="fa-IR"/>
              </w:rPr>
              <w:t>......   دانشجوی رشته/گرایش</w:t>
            </w:r>
            <w:r w:rsidRPr="00887935">
              <w:rPr>
                <w:rFonts w:cs="B Nazanin" w:hint="cs"/>
                <w:sz w:val="24"/>
                <w:szCs w:val="24"/>
                <w:rtl/>
                <w:lang w:bidi="fa-IR"/>
              </w:rPr>
              <w:t>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</w:t>
            </w:r>
            <w:r w:rsidRPr="00887935">
              <w:rPr>
                <w:rFonts w:cs="B Nazanin" w:hint="cs"/>
                <w:sz w:val="24"/>
                <w:szCs w:val="24"/>
                <w:rtl/>
                <w:lang w:bidi="fa-IR"/>
              </w:rPr>
              <w:t>................. ورودی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نیمسال اول</w:t>
            </w:r>
            <w:r w:rsidR="00DC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2A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نیمسال دوم</w:t>
            </w:r>
            <w:r w:rsidR="00C236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2A"/>
            </w:r>
            <w:r w:rsidR="00DC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سال تحصیلی</w:t>
            </w:r>
            <w:r w:rsidRPr="008879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</w:t>
            </w:r>
            <w:r w:rsidR="00DC72F5"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  <w:r w:rsidRPr="00887935">
              <w:rPr>
                <w:rFonts w:cs="B Nazanin" w:hint="cs"/>
                <w:sz w:val="24"/>
                <w:szCs w:val="24"/>
                <w:rtl/>
                <w:lang w:bidi="fa-IR"/>
              </w:rPr>
              <w:t>..</w:t>
            </w:r>
            <w:r w:rsidR="009B7A3D">
              <w:rPr>
                <w:rFonts w:cs="B Nazanin" w:hint="cs"/>
                <w:sz w:val="24"/>
                <w:szCs w:val="24"/>
                <w:rtl/>
                <w:lang w:bidi="fa-IR"/>
              </w:rPr>
              <w:t>..</w:t>
            </w:r>
            <w:r w:rsidR="00DC72F5" w:rsidRPr="001A269A">
              <w:rPr>
                <w:rFonts w:cs="B Nazanin" w:hint="cs"/>
                <w:sz w:val="24"/>
                <w:szCs w:val="24"/>
                <w:rtl/>
                <w:lang w:bidi="fa-IR"/>
              </w:rPr>
              <w:t>......،</w:t>
            </w:r>
            <w:r w:rsidRPr="008879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B7A3D">
              <w:rPr>
                <w:rFonts w:cs="B Nazanin" w:hint="cs"/>
                <w:sz w:val="24"/>
                <w:szCs w:val="24"/>
                <w:rtl/>
                <w:lang w:bidi="fa-IR"/>
              </w:rPr>
              <w:t>درخواست تمدید سنوا</w:t>
            </w:r>
            <w:r w:rsidR="006918C0">
              <w:rPr>
                <w:rFonts w:cs="B Nazanin" w:hint="cs"/>
                <w:sz w:val="24"/>
                <w:szCs w:val="24"/>
                <w:rtl/>
                <w:lang w:bidi="fa-IR"/>
              </w:rPr>
              <w:t>ت..........</w:t>
            </w:r>
            <w:r w:rsidR="009B7A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برای </w:t>
            </w:r>
            <w:r w:rsidRPr="00887935">
              <w:rPr>
                <w:rFonts w:cs="B Nazanin" w:hint="cs"/>
                <w:sz w:val="24"/>
                <w:szCs w:val="24"/>
                <w:rtl/>
                <w:lang w:bidi="fa-IR"/>
              </w:rPr>
              <w:t>نیمسال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</w:t>
            </w:r>
            <w:r w:rsidR="00DC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2A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نیمسال دوم</w:t>
            </w:r>
            <w:r w:rsidR="00DC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2A"/>
            </w:r>
            <w:r w:rsidRPr="008879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سال تحصیلی .................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 دارم.</w:t>
            </w:r>
          </w:p>
          <w:p w:rsidR="00A53CFB" w:rsidRDefault="00DC72F5" w:rsidP="001A2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</w:t>
            </w:r>
            <w:r w:rsidR="00C236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3A43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887935">
              <w:rPr>
                <w:rFonts w:cs="B Nazanin" w:hint="cs"/>
                <w:sz w:val="24"/>
                <w:szCs w:val="24"/>
                <w:rtl/>
                <w:lang w:bidi="fa-IR"/>
              </w:rPr>
              <w:t>امضای دانشجو</w:t>
            </w:r>
            <w:r w:rsidR="001A26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="00C236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</w:p>
          <w:p w:rsidR="003A43FD" w:rsidRPr="00A53CFB" w:rsidRDefault="003A43FD" w:rsidP="003A43F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F5D68" w:rsidTr="00473FDE">
        <w:trPr>
          <w:jc w:val="center"/>
        </w:trPr>
        <w:tc>
          <w:tcPr>
            <w:tcW w:w="9854" w:type="dxa"/>
          </w:tcPr>
          <w:p w:rsidR="000F5D68" w:rsidRPr="004235A0" w:rsidRDefault="000F5D68" w:rsidP="007C1D9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235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این قسمت توسط استاد راهنما تکمیل گردد:</w:t>
            </w:r>
          </w:p>
          <w:p w:rsidR="000F5D68" w:rsidRPr="00476024" w:rsidRDefault="000F5D68" w:rsidP="00282A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879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درخواست دانشجو با توجه به دلایل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ذیل</w:t>
            </w:r>
            <w:r w:rsidRPr="008879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مورد ت</w:t>
            </w:r>
            <w:r w:rsidR="00282A62">
              <w:rPr>
                <w:rFonts w:cs="B Nazanin" w:hint="cs"/>
                <w:sz w:val="24"/>
                <w:szCs w:val="24"/>
                <w:rtl/>
                <w:lang w:bidi="fa-IR"/>
              </w:rPr>
              <w:t>أ</w:t>
            </w:r>
            <w:r w:rsidRPr="00887935">
              <w:rPr>
                <w:rFonts w:cs="B Nazanin" w:hint="cs"/>
                <w:sz w:val="24"/>
                <w:szCs w:val="24"/>
                <w:rtl/>
                <w:lang w:bidi="fa-IR"/>
              </w:rPr>
              <w:t>یید می باشد</w:t>
            </w:r>
            <w:r w:rsidR="00476024" w:rsidRPr="00476024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7E0708" w:rsidRDefault="007E0708" w:rsidP="00037CE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:rsidR="00732B69" w:rsidRPr="004235A0" w:rsidRDefault="00282A62" w:rsidP="00282A62">
            <w:pPr>
              <w:pStyle w:val="ListParagraph"/>
              <w:numPr>
                <w:ilvl w:val="0"/>
                <w:numId w:val="6"/>
              </w:numPr>
              <w:tabs>
                <w:tab w:val="right" w:pos="242"/>
              </w:tabs>
              <w:bidi/>
              <w:spacing w:line="360" w:lineRule="auto"/>
              <w:ind w:left="0" w:firstLine="68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235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4235A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0F5D68" w:rsidRPr="004235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F5D68" w:rsidRPr="004235A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زان</w:t>
            </w:r>
            <w:r w:rsidR="000F5D68" w:rsidRPr="004235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4235A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پ</w:t>
            </w:r>
            <w:r w:rsidR="000F5D68" w:rsidRPr="004235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F5D68" w:rsidRPr="004235A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شرفت</w:t>
            </w:r>
            <w:r w:rsidR="000F5D68" w:rsidRPr="004235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4235A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کار</w:t>
            </w:r>
            <w:r w:rsidR="000F5D68" w:rsidRPr="004235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4235A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پا</w:t>
            </w:r>
            <w:r w:rsidR="000F5D68" w:rsidRPr="004235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F5D68" w:rsidRPr="004235A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="000F5D68" w:rsidRPr="004235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4235A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نامه</w:t>
            </w:r>
            <w:r w:rsidR="00ED4ACC" w:rsidRPr="004235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/رساله</w:t>
            </w:r>
            <w:r w:rsidR="00732B69" w:rsidRPr="004235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0F4531" w:rsidRPr="00FF0DC6" w:rsidRDefault="00473FDE" w:rsidP="00282A62">
            <w:pPr>
              <w:pStyle w:val="ListParagraph"/>
              <w:tabs>
                <w:tab w:val="right" w:pos="242"/>
              </w:tabs>
              <w:bidi/>
              <w:spacing w:line="360" w:lineRule="auto"/>
              <w:ind w:left="0" w:firstLine="6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DC6">
              <w:rPr>
                <w:rFonts w:cs="B Nazanin" w:hint="cs"/>
                <w:sz w:val="24"/>
                <w:szCs w:val="24"/>
                <w:rtl/>
                <w:lang w:bidi="fa-IR"/>
              </w:rPr>
              <w:t>الف</w:t>
            </w:r>
            <w:r w:rsidR="00A63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="000F4531" w:rsidRPr="00FF0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هنوز انجام مراحل </w:t>
            </w:r>
            <w:r w:rsidR="004235A0" w:rsidRPr="007C1D96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="004235A0" w:rsidRPr="007C1D9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235A0" w:rsidRPr="007C1D96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="004235A0" w:rsidRPr="007C1D9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235A0" w:rsidRPr="007C1D96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="004235A0" w:rsidRPr="00FF0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/رساله </w:t>
            </w:r>
            <w:r w:rsidR="000F4531" w:rsidRPr="00FF0DC6">
              <w:rPr>
                <w:rFonts w:cs="B Nazanin" w:hint="cs"/>
                <w:sz w:val="24"/>
                <w:szCs w:val="24"/>
                <w:rtl/>
                <w:lang w:bidi="fa-IR"/>
              </w:rPr>
              <w:t>را آغاز ننموده است</w:t>
            </w:r>
            <w:r w:rsidR="00351A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F4531" w:rsidRPr="00FF0DC6">
              <w:rPr>
                <w:rFonts w:hint="cs"/>
                <w:lang w:bidi="fa-IR"/>
              </w:rPr>
              <w:sym w:font="Wingdings 2" w:char="F02A"/>
            </w:r>
            <w:r w:rsidR="00FF0DC6" w:rsidRPr="00FF0DC6">
              <w:rPr>
                <w:rFonts w:hint="cs"/>
                <w:rtl/>
                <w:lang w:bidi="fa-IR"/>
              </w:rPr>
              <w:t xml:space="preserve"> </w:t>
            </w:r>
          </w:p>
          <w:p w:rsidR="007D72D8" w:rsidRPr="00A63353" w:rsidRDefault="007C196C" w:rsidP="00282A62">
            <w:pPr>
              <w:pStyle w:val="ListParagraph"/>
              <w:numPr>
                <w:ilvl w:val="0"/>
                <w:numId w:val="21"/>
              </w:numPr>
              <w:tabs>
                <w:tab w:val="right" w:pos="242"/>
                <w:tab w:val="right" w:pos="347"/>
              </w:tabs>
              <w:bidi/>
              <w:spacing w:line="360" w:lineRule="auto"/>
              <w:ind w:left="0" w:firstLine="68"/>
              <w:rPr>
                <w:rFonts w:cs="B Nazanin"/>
                <w:sz w:val="24"/>
                <w:szCs w:val="24"/>
                <w:lang w:bidi="fa-IR"/>
              </w:rPr>
            </w:pPr>
            <w:r w:rsidRPr="00A63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مشغول انجام مراحل </w:t>
            </w:r>
            <w:r w:rsidR="004235A0" w:rsidRPr="007C1D96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="004235A0" w:rsidRPr="007C1D9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235A0" w:rsidRPr="007C1D96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="004235A0" w:rsidRPr="007C1D9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235A0" w:rsidRPr="007C1D96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="004235A0" w:rsidRPr="00FF0DC6">
              <w:rPr>
                <w:rFonts w:cs="B Nazanin" w:hint="cs"/>
                <w:sz w:val="24"/>
                <w:szCs w:val="24"/>
                <w:rtl/>
                <w:lang w:bidi="fa-IR"/>
              </w:rPr>
              <w:t>/رساله</w:t>
            </w:r>
            <w:r w:rsidR="004235A0" w:rsidRPr="00A63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63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می باشد و </w:t>
            </w:r>
            <w:r w:rsidR="00473FDE" w:rsidRPr="00A63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میزان </w:t>
            </w:r>
            <w:r w:rsidRPr="00A63353">
              <w:rPr>
                <w:rFonts w:cs="B Nazanin" w:hint="cs"/>
                <w:sz w:val="24"/>
                <w:szCs w:val="24"/>
                <w:rtl/>
                <w:lang w:bidi="fa-IR"/>
              </w:rPr>
              <w:t>پیشرفت کار ...</w:t>
            </w:r>
            <w:r w:rsidR="00473FDE" w:rsidRPr="00A63353">
              <w:rPr>
                <w:rFonts w:cs="B Nazanin" w:hint="cs"/>
                <w:sz w:val="24"/>
                <w:szCs w:val="24"/>
                <w:rtl/>
                <w:lang w:bidi="fa-IR"/>
              </w:rPr>
              <w:t>......</w:t>
            </w:r>
            <w:r w:rsidRPr="00A63353">
              <w:rPr>
                <w:rFonts w:cs="B Nazanin" w:hint="cs"/>
                <w:sz w:val="24"/>
                <w:szCs w:val="24"/>
                <w:rtl/>
                <w:lang w:bidi="fa-IR"/>
              </w:rPr>
              <w:t>.. درصد است</w:t>
            </w:r>
            <w:r w:rsidR="00FF0DC6" w:rsidRPr="00A63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F0DC6">
              <w:rPr>
                <w:rFonts w:hint="cs"/>
                <w:lang w:bidi="fa-IR"/>
              </w:rPr>
              <w:sym w:font="Wingdings 2" w:char="F02A"/>
            </w:r>
            <w:r w:rsidR="00FF0DC6" w:rsidRPr="00FF0DC6">
              <w:rPr>
                <w:rFonts w:hint="cs"/>
                <w:rtl/>
                <w:lang w:bidi="fa-IR"/>
              </w:rPr>
              <w:t xml:space="preserve"> </w:t>
            </w:r>
          </w:p>
          <w:p w:rsidR="00C77F65" w:rsidRPr="00FF0DC6" w:rsidRDefault="00C77F65" w:rsidP="00282A62">
            <w:pPr>
              <w:pStyle w:val="ListParagraph"/>
              <w:tabs>
                <w:tab w:val="right" w:pos="242"/>
              </w:tabs>
              <w:bidi/>
              <w:spacing w:line="360" w:lineRule="auto"/>
              <w:ind w:left="0" w:firstLine="68"/>
              <w:rPr>
                <w:rFonts w:cs="B Nazanin"/>
                <w:sz w:val="24"/>
                <w:szCs w:val="24"/>
                <w:lang w:bidi="fa-IR"/>
              </w:rPr>
            </w:pPr>
            <w:r w:rsidRPr="00FF0DC6">
              <w:rPr>
                <w:rFonts w:cs="B Nazanin" w:hint="cs"/>
                <w:sz w:val="24"/>
                <w:szCs w:val="24"/>
                <w:rtl/>
                <w:lang w:bidi="fa-IR"/>
              </w:rPr>
              <w:t>ج</w:t>
            </w:r>
            <w:r w:rsidR="00A63353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FF0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کلیه مراحل انجام </w:t>
            </w:r>
            <w:r w:rsidR="004235A0" w:rsidRPr="007C1D96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="004235A0" w:rsidRPr="007C1D9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235A0" w:rsidRPr="007C1D96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="004235A0" w:rsidRPr="007C1D9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235A0" w:rsidRPr="007C1D96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="004235A0" w:rsidRPr="00FF0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/رساله </w:t>
            </w:r>
            <w:r w:rsidRPr="00FF0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 اتمام رسیده است </w:t>
            </w:r>
            <w:r w:rsidRPr="00FF0DC6">
              <w:rPr>
                <w:rFonts w:cs="B Nazanin" w:hint="cs"/>
                <w:sz w:val="24"/>
                <w:szCs w:val="24"/>
                <w:lang w:bidi="fa-IR"/>
              </w:rPr>
              <w:sym w:font="Wingdings 2" w:char="F02A"/>
            </w:r>
          </w:p>
          <w:p w:rsidR="00ED4ACC" w:rsidRPr="00774237" w:rsidRDefault="008A4030" w:rsidP="00282A62">
            <w:pPr>
              <w:pStyle w:val="ListParagraph"/>
              <w:numPr>
                <w:ilvl w:val="0"/>
                <w:numId w:val="6"/>
              </w:numPr>
              <w:tabs>
                <w:tab w:val="right" w:pos="242"/>
              </w:tabs>
              <w:bidi/>
              <w:spacing w:line="360" w:lineRule="auto"/>
              <w:ind w:left="0" w:firstLine="68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742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77423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وضع</w:t>
            </w:r>
            <w:r w:rsidR="000F5D68" w:rsidRPr="007742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F5D68" w:rsidRPr="0077423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="000F5D68" w:rsidRPr="0077423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77423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مقاله</w:t>
            </w:r>
            <w:r w:rsidR="000F5D68" w:rsidRPr="0077423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77423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علم</w:t>
            </w:r>
            <w:r w:rsidR="000F5D68" w:rsidRPr="007742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F5D68" w:rsidRPr="0077423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77423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پژوهش</w:t>
            </w:r>
            <w:r w:rsidR="000F5D68" w:rsidRPr="007742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F5D68" w:rsidRPr="0077423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77423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مستخرج</w:t>
            </w:r>
            <w:r w:rsidR="000F5D68" w:rsidRPr="0077423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77423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0F5D68" w:rsidRPr="0077423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77423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رساله</w:t>
            </w:r>
            <w:r w:rsidR="00ED4ACC" w:rsidRPr="007742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(ویژه دانشحویان دکتری)</w:t>
            </w:r>
            <w:r w:rsidR="000F5D68" w:rsidRPr="0077423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A21FDB" w:rsidRPr="00464E7E" w:rsidRDefault="000F5D68" w:rsidP="00282A62">
            <w:pPr>
              <w:pStyle w:val="ListParagraph"/>
              <w:tabs>
                <w:tab w:val="right" w:pos="242"/>
              </w:tabs>
              <w:bidi/>
              <w:spacing w:line="360" w:lineRule="auto"/>
              <w:ind w:left="0" w:firstLine="6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>الف</w:t>
            </w:r>
            <w:r w:rsidR="00A63353" w:rsidRPr="00464E7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="005C59A6" w:rsidRPr="00464E7E">
              <w:rPr>
                <w:rFonts w:cs="B Nazanin" w:hint="cs"/>
                <w:sz w:val="24"/>
                <w:szCs w:val="24"/>
                <w:rtl/>
                <w:lang w:bidi="fa-IR"/>
              </w:rPr>
              <w:t>مقاله مستخرج از رساله چاپ شده یا دارای گواهی پذیرش چاپ است</w:t>
            </w:r>
            <w:r w:rsidR="00A21FDB" w:rsidRPr="00464E7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64E7E">
              <w:rPr>
                <w:rFonts w:hint="cs"/>
                <w:lang w:bidi="fa-IR"/>
              </w:rPr>
              <w:sym w:font="Wingdings 2" w:char="F02A"/>
            </w: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A21FDB" w:rsidRPr="00464E7E" w:rsidRDefault="000F5D68" w:rsidP="00282A62">
            <w:pPr>
              <w:pStyle w:val="ListParagraph"/>
              <w:tabs>
                <w:tab w:val="right" w:pos="242"/>
              </w:tabs>
              <w:bidi/>
              <w:spacing w:line="360" w:lineRule="auto"/>
              <w:ind w:left="0" w:firstLine="68"/>
              <w:rPr>
                <w:rtl/>
                <w:lang w:bidi="fa-IR"/>
              </w:rPr>
            </w:pP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="00A63353" w:rsidRPr="00464E7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="005C59A6" w:rsidRPr="00464E7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="002457C8" w:rsidRPr="00464E7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59A6" w:rsidRPr="00464E7E">
              <w:rPr>
                <w:rFonts w:cs="B Nazanin" w:hint="cs"/>
                <w:sz w:val="24"/>
                <w:szCs w:val="24"/>
                <w:rtl/>
                <w:lang w:bidi="fa-IR"/>
              </w:rPr>
              <w:t>مستخرج از رساله جهت چاپ ارسال شده و منتظر نتیجه داوری است</w:t>
            </w:r>
            <w:r w:rsidR="00A21FDB" w:rsidRPr="00464E7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64E7E">
              <w:rPr>
                <w:rFonts w:hint="cs"/>
                <w:lang w:bidi="fa-IR"/>
              </w:rPr>
              <w:sym w:font="Wingdings 2" w:char="F02A"/>
            </w:r>
          </w:p>
          <w:p w:rsidR="00A21FDB" w:rsidRPr="00464E7E" w:rsidRDefault="000F5D68" w:rsidP="00282A62">
            <w:pPr>
              <w:pStyle w:val="ListParagraph"/>
              <w:tabs>
                <w:tab w:val="right" w:pos="242"/>
              </w:tabs>
              <w:bidi/>
              <w:spacing w:line="360" w:lineRule="auto"/>
              <w:ind w:left="0" w:firstLine="6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>ج</w:t>
            </w:r>
            <w:r w:rsidR="00A63353" w:rsidRPr="00464E7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="005C59A6" w:rsidRPr="00464E7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در حال تدوین مقاله </w:t>
            </w:r>
            <w:r w:rsidR="00F608F8" w:rsidRPr="00464E7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مستخرج از رساله </w:t>
            </w:r>
            <w:r w:rsidR="005C59A6" w:rsidRPr="00464E7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="00A21FDB" w:rsidRPr="00464E7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64E7E">
              <w:rPr>
                <w:rFonts w:hint="cs"/>
                <w:lang w:bidi="fa-IR"/>
              </w:rPr>
              <w:sym w:font="Wingdings 2" w:char="F02A"/>
            </w: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0F5D68" w:rsidRPr="007C1D96" w:rsidRDefault="000F5D68" w:rsidP="00282A62">
            <w:pPr>
              <w:pStyle w:val="ListParagraph"/>
              <w:tabs>
                <w:tab w:val="right" w:pos="242"/>
              </w:tabs>
              <w:bidi/>
              <w:spacing w:line="360" w:lineRule="auto"/>
              <w:ind w:left="0" w:firstLine="6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>د</w:t>
            </w:r>
            <w:r w:rsidR="00A63353" w:rsidRPr="00464E7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>ه</w:t>
            </w:r>
            <w:r w:rsidRPr="007C1D9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C1D96">
              <w:rPr>
                <w:rFonts w:cs="B Nazanin" w:hint="eastAsia"/>
                <w:sz w:val="24"/>
                <w:szCs w:val="24"/>
                <w:rtl/>
                <w:lang w:bidi="fa-IR"/>
              </w:rPr>
              <w:t>چکدام</w:t>
            </w: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4E7E">
              <w:rPr>
                <w:rFonts w:hint="cs"/>
                <w:lang w:bidi="fa-IR"/>
              </w:rPr>
              <w:sym w:font="Wingdings 2" w:char="F02A"/>
            </w:r>
          </w:p>
          <w:p w:rsidR="005C59A6" w:rsidRPr="004C4C17" w:rsidRDefault="005C59A6" w:rsidP="004C4C17">
            <w:pPr>
              <w:pStyle w:val="ListParagraph"/>
              <w:numPr>
                <w:ilvl w:val="0"/>
                <w:numId w:val="6"/>
              </w:numPr>
              <w:tabs>
                <w:tab w:val="right" w:pos="242"/>
                <w:tab w:val="right" w:pos="347"/>
              </w:tabs>
              <w:bidi/>
              <w:spacing w:line="360" w:lineRule="auto"/>
              <w:ind w:left="0" w:firstLine="68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4C1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ماه</w:t>
            </w:r>
            <w:r w:rsidRPr="004C4C1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C4C1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4C4C1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C4C1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4C4C1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C4C1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تقر</w:t>
            </w:r>
            <w:r w:rsidRPr="004C4C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C4C1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4C4C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C4C1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C4C1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دفاع</w:t>
            </w:r>
            <w:r w:rsidRPr="004C4C1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C4C1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4C4C1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C4C1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پا</w:t>
            </w:r>
            <w:r w:rsidRPr="004C4C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C4C1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4C4C1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C4C1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نامه</w:t>
            </w:r>
            <w:r w:rsidRPr="004C4C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/رساله</w:t>
            </w:r>
            <w:r w:rsidRPr="004C4C1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5219F6" w:rsidRDefault="005219F6" w:rsidP="00282A62">
            <w:pPr>
              <w:pStyle w:val="ListParagraph"/>
              <w:numPr>
                <w:ilvl w:val="0"/>
                <w:numId w:val="6"/>
              </w:numPr>
              <w:tabs>
                <w:tab w:val="right" w:pos="242"/>
              </w:tabs>
              <w:bidi/>
              <w:spacing w:line="360" w:lineRule="auto"/>
              <w:ind w:left="0" w:firstLine="68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219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5219F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0F5D68" w:rsidRPr="005219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F5D68" w:rsidRPr="005219F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زان</w:t>
            </w:r>
            <w:r w:rsidR="000F5D68" w:rsidRPr="005219F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5219F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رضا</w:t>
            </w:r>
            <w:r w:rsidR="000F5D68" w:rsidRPr="005219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F5D68" w:rsidRPr="005219F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="000F5D68" w:rsidRPr="005219F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5219F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0F5D68" w:rsidRPr="005219F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5219F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عملکرد</w:t>
            </w:r>
            <w:r w:rsidR="000F5D68" w:rsidRPr="005219F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5D68" w:rsidRPr="005219F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="000F5D68" w:rsidRPr="005219F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:rsidR="000F5D68" w:rsidRPr="005219F6" w:rsidRDefault="000F5D68" w:rsidP="005219F6">
            <w:pPr>
              <w:pStyle w:val="ListParagraph"/>
              <w:tabs>
                <w:tab w:val="right" w:pos="242"/>
              </w:tabs>
              <w:bidi/>
              <w:spacing w:line="360" w:lineRule="auto"/>
              <w:ind w:left="6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19F6">
              <w:rPr>
                <w:rFonts w:cs="B Nazanin" w:hint="eastAsia"/>
                <w:sz w:val="24"/>
                <w:szCs w:val="24"/>
                <w:rtl/>
                <w:lang w:bidi="fa-IR"/>
              </w:rPr>
              <w:t>الف</w:t>
            </w:r>
            <w:r w:rsidR="00E914F4" w:rsidRPr="00521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Pr="005219F6">
              <w:rPr>
                <w:rFonts w:cs="B Nazanin"/>
                <w:sz w:val="24"/>
                <w:szCs w:val="24"/>
                <w:rtl/>
                <w:lang w:bidi="fa-IR"/>
              </w:rPr>
              <w:t>ز</w:t>
            </w:r>
            <w:r w:rsidRPr="005219F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219F6">
              <w:rPr>
                <w:rFonts w:cs="B Nazanin" w:hint="eastAsia"/>
                <w:sz w:val="24"/>
                <w:szCs w:val="24"/>
                <w:rtl/>
                <w:lang w:bidi="fa-IR"/>
              </w:rPr>
              <w:t>اد</w:t>
            </w:r>
            <w:r w:rsidR="009C78F9" w:rsidRPr="00521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219F6">
              <w:rPr>
                <w:rFonts w:cs="B Nazanin" w:hint="cs"/>
                <w:sz w:val="24"/>
                <w:szCs w:val="24"/>
                <w:lang w:bidi="fa-IR"/>
              </w:rPr>
              <w:sym w:font="Wingdings 2" w:char="F02A"/>
            </w:r>
            <w:r w:rsidR="00E914F4" w:rsidRPr="00521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219F6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="00E914F4" w:rsidRPr="00521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Pr="005219F6">
              <w:rPr>
                <w:rFonts w:cs="B Nazanin"/>
                <w:sz w:val="24"/>
                <w:szCs w:val="24"/>
                <w:rtl/>
                <w:lang w:bidi="fa-IR"/>
              </w:rPr>
              <w:t>متوسط</w:t>
            </w:r>
            <w:r w:rsidR="00E914F4" w:rsidRPr="00521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219F6">
              <w:rPr>
                <w:rFonts w:cs="B Nazanin" w:hint="cs"/>
                <w:sz w:val="24"/>
                <w:szCs w:val="24"/>
                <w:lang w:bidi="fa-IR"/>
              </w:rPr>
              <w:sym w:font="Wingdings 2" w:char="F02A"/>
            </w:r>
            <w:r w:rsidRPr="005219F6">
              <w:rPr>
                <w:rFonts w:cs="B Nazanin"/>
                <w:sz w:val="24"/>
                <w:szCs w:val="24"/>
                <w:rtl/>
                <w:lang w:bidi="fa-IR"/>
              </w:rPr>
              <w:t xml:space="preserve">  ج</w:t>
            </w:r>
            <w:r w:rsidR="00E914F4" w:rsidRPr="00521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Pr="005219F6">
              <w:rPr>
                <w:rFonts w:cs="B Nazanin"/>
                <w:sz w:val="24"/>
                <w:szCs w:val="24"/>
                <w:rtl/>
                <w:lang w:bidi="fa-IR"/>
              </w:rPr>
              <w:t>کم</w:t>
            </w:r>
            <w:r w:rsidR="00E914F4" w:rsidRPr="00521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219F6">
              <w:rPr>
                <w:rFonts w:cs="B Nazanin" w:hint="cs"/>
                <w:sz w:val="24"/>
                <w:szCs w:val="24"/>
                <w:lang w:bidi="fa-IR"/>
              </w:rPr>
              <w:sym w:font="Wingdings 2" w:char="F02A"/>
            </w:r>
            <w:r w:rsidRPr="005219F6">
              <w:rPr>
                <w:rFonts w:cs="B Nazanin"/>
                <w:sz w:val="24"/>
                <w:szCs w:val="24"/>
                <w:rtl/>
                <w:lang w:bidi="fa-IR"/>
              </w:rPr>
              <w:t xml:space="preserve">  د</w:t>
            </w:r>
            <w:r w:rsidR="00E914F4" w:rsidRPr="00521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Pr="005219F6">
              <w:rPr>
                <w:rFonts w:cs="B Nazanin"/>
                <w:sz w:val="24"/>
                <w:szCs w:val="24"/>
                <w:rtl/>
                <w:lang w:bidi="fa-IR"/>
              </w:rPr>
              <w:t>بس</w:t>
            </w:r>
            <w:r w:rsidRPr="005219F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219F6">
              <w:rPr>
                <w:rFonts w:cs="B Nazanin" w:hint="eastAsia"/>
                <w:sz w:val="24"/>
                <w:szCs w:val="24"/>
                <w:rtl/>
                <w:lang w:bidi="fa-IR"/>
              </w:rPr>
              <w:t>ار</w:t>
            </w:r>
            <w:r w:rsidR="00E914F4" w:rsidRPr="00521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219F6">
              <w:rPr>
                <w:rFonts w:cs="B Nazanin" w:hint="eastAsia"/>
                <w:sz w:val="24"/>
                <w:szCs w:val="24"/>
                <w:rtl/>
                <w:lang w:bidi="fa-IR"/>
              </w:rPr>
              <w:t>کم</w:t>
            </w:r>
            <w:r w:rsidR="00E914F4" w:rsidRPr="00521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219F6">
              <w:rPr>
                <w:rFonts w:cs="B Nazanin" w:hint="cs"/>
                <w:sz w:val="24"/>
                <w:szCs w:val="24"/>
                <w:lang w:bidi="fa-IR"/>
              </w:rPr>
              <w:sym w:font="Wingdings 2" w:char="F02A"/>
            </w:r>
            <w:r w:rsidR="00E914F4" w:rsidRPr="00521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F5D68" w:rsidRPr="005219F6" w:rsidRDefault="000F5D68" w:rsidP="005219F6">
            <w:pPr>
              <w:pStyle w:val="ListParagraph"/>
              <w:numPr>
                <w:ilvl w:val="0"/>
                <w:numId w:val="6"/>
              </w:numPr>
              <w:tabs>
                <w:tab w:val="right" w:pos="242"/>
                <w:tab w:val="right" w:pos="332"/>
                <w:tab w:val="right" w:pos="467"/>
              </w:tabs>
              <w:bidi/>
              <w:spacing w:line="360" w:lineRule="auto"/>
              <w:ind w:left="0" w:firstLine="68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19F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سا</w:t>
            </w:r>
            <w:r w:rsidRPr="005219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19F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5219F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B7A3D" w:rsidRPr="005219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دلایل</w:t>
            </w:r>
            <w:r w:rsidRPr="005219F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19F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توج</w:t>
            </w:r>
            <w:r w:rsidRPr="005219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19F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5219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19F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19F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</w:t>
            </w:r>
            <w:r w:rsidRPr="005219F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19F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راهنما</w:t>
            </w:r>
            <w:r w:rsidRPr="005219F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:                          </w:t>
            </w:r>
          </w:p>
          <w:p w:rsidR="000F5D68" w:rsidRPr="007C1D96" w:rsidRDefault="000F5D68" w:rsidP="001A269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5D6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 xml:space="preserve">                                                    </w:t>
            </w:r>
            <w:r w:rsidR="002C6D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 xml:space="preserve">    </w:t>
            </w:r>
            <w:r w:rsidR="00450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>نام و نام خانوادگ</w:t>
            </w:r>
            <w:r w:rsidRPr="007C1D9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 xml:space="preserve"> استاد راهنما</w:t>
            </w:r>
            <w:r w:rsidRPr="007C1D9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 xml:space="preserve"> اول:</w:t>
            </w:r>
          </w:p>
          <w:p w:rsidR="000F5D68" w:rsidRDefault="000F5D68" w:rsidP="00473FD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 xml:space="preserve">                                                     </w:t>
            </w:r>
            <w:r w:rsidR="004504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</w:t>
            </w: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 xml:space="preserve">         امضا و تار</w:t>
            </w:r>
            <w:r w:rsidRPr="007C1D9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C1D96">
              <w:rPr>
                <w:rFonts w:cs="B Nazanin" w:hint="eastAsia"/>
                <w:sz w:val="24"/>
                <w:szCs w:val="24"/>
                <w:rtl/>
                <w:lang w:bidi="fa-IR"/>
              </w:rPr>
              <w:t>خ</w:t>
            </w:r>
            <w:r w:rsidRPr="007C1D96">
              <w:rPr>
                <w:rFonts w:cs="B Nazanin"/>
                <w:sz w:val="24"/>
                <w:szCs w:val="24"/>
                <w:rtl/>
                <w:lang w:bidi="fa-IR"/>
              </w:rPr>
              <w:t>:</w:t>
            </w:r>
          </w:p>
          <w:p w:rsidR="003A43FD" w:rsidRPr="007C1D96" w:rsidRDefault="003A43FD" w:rsidP="003A43F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F5D68" w:rsidTr="00473FDE">
        <w:trPr>
          <w:jc w:val="center"/>
        </w:trPr>
        <w:tc>
          <w:tcPr>
            <w:tcW w:w="9854" w:type="dxa"/>
          </w:tcPr>
          <w:p w:rsidR="000F5D68" w:rsidRPr="00E60F24" w:rsidRDefault="000F5D68" w:rsidP="00EF56AC">
            <w:pPr>
              <w:pStyle w:val="ListParagraph"/>
              <w:numPr>
                <w:ilvl w:val="0"/>
                <w:numId w:val="3"/>
              </w:numPr>
              <w:bidi/>
              <w:ind w:left="282"/>
              <w:rPr>
                <w:rFonts w:cs="B Nazanin"/>
                <w:b/>
                <w:bCs/>
                <w:rtl/>
                <w:lang w:bidi="fa-IR"/>
              </w:rPr>
            </w:pPr>
            <w:r w:rsidRPr="00E60F24">
              <w:rPr>
                <w:rFonts w:cs="B Nazanin" w:hint="cs"/>
                <w:b/>
                <w:bCs/>
                <w:rtl/>
                <w:lang w:bidi="fa-IR"/>
              </w:rPr>
              <w:t>موارد مهم:</w:t>
            </w:r>
          </w:p>
          <w:p w:rsidR="000F5D68" w:rsidRPr="00E60F24" w:rsidRDefault="000F5D68" w:rsidP="009D2845">
            <w:pPr>
              <w:pStyle w:val="ListParagraph"/>
              <w:numPr>
                <w:ilvl w:val="0"/>
                <w:numId w:val="2"/>
              </w:numPr>
              <w:tabs>
                <w:tab w:val="right" w:pos="257"/>
              </w:tabs>
              <w:bidi/>
              <w:ind w:left="62" w:hanging="28"/>
              <w:jc w:val="both"/>
              <w:rPr>
                <w:rFonts w:cs="B Nazanin"/>
                <w:lang w:bidi="fa-IR"/>
              </w:rPr>
            </w:pPr>
            <w:r w:rsidRPr="00E60F24">
              <w:rPr>
                <w:rFonts w:cs="B Nazanin" w:hint="cs"/>
                <w:rtl/>
                <w:lang w:bidi="fa-IR"/>
              </w:rPr>
              <w:t>مهلت قانونی دفاع دانشجویان در هر نیمسال طبق تقویم آموزشی در</w:t>
            </w:r>
            <w:r w:rsidR="00E914F4" w:rsidRPr="00E60F24">
              <w:rPr>
                <w:rFonts w:cs="B Nazanin" w:hint="cs"/>
                <w:rtl/>
                <w:lang w:bidi="fa-IR"/>
              </w:rPr>
              <w:t xml:space="preserve"> </w:t>
            </w:r>
            <w:r w:rsidRPr="00E60F24">
              <w:rPr>
                <w:rFonts w:cs="B Nazanin" w:hint="cs"/>
                <w:rtl/>
                <w:lang w:bidi="fa-IR"/>
              </w:rPr>
              <w:t>نظر گرفته می</w:t>
            </w:r>
            <w:r w:rsidRPr="00E60F24">
              <w:rPr>
                <w:rFonts w:cs="Calibri"/>
                <w:rtl/>
                <w:lang w:bidi="fa-IR"/>
              </w:rPr>
              <w:softHyphen/>
            </w:r>
            <w:r w:rsidRPr="00E60F24">
              <w:rPr>
                <w:rFonts w:cs="B Nazanin" w:hint="cs"/>
                <w:rtl/>
                <w:lang w:bidi="fa-IR"/>
              </w:rPr>
              <w:t>شود و درج تاریخ تقریبی دفاع الزامی است.</w:t>
            </w:r>
          </w:p>
          <w:p w:rsidR="000F5D68" w:rsidRPr="00E60F24" w:rsidRDefault="000F5D68" w:rsidP="008E7BF1">
            <w:pPr>
              <w:pStyle w:val="ListParagraph"/>
              <w:numPr>
                <w:ilvl w:val="0"/>
                <w:numId w:val="2"/>
              </w:numPr>
              <w:tabs>
                <w:tab w:val="right" w:pos="257"/>
              </w:tabs>
              <w:bidi/>
              <w:ind w:left="62" w:hanging="28"/>
              <w:jc w:val="both"/>
              <w:rPr>
                <w:rFonts w:cs="B Nazanin"/>
                <w:lang w:bidi="fa-IR"/>
              </w:rPr>
            </w:pPr>
            <w:r w:rsidRPr="00E60F24">
              <w:rPr>
                <w:rFonts w:cs="B Nazanin" w:hint="cs"/>
                <w:rtl/>
                <w:lang w:bidi="fa-IR"/>
              </w:rPr>
              <w:t>لازم است دانشجو پس از اخذ امضای استاد راهنما، در موعد مقرر، در سامانه جامع آموزش دانشگاه (سادا)، درخواست سنوات اضافی را ایجاد و تصویر این برگه را در قسمت نظر استاد راهنما و یا قسمت مستندات الصاق نماید.</w:t>
            </w:r>
          </w:p>
          <w:p w:rsidR="000F5D68" w:rsidRPr="003A43FD" w:rsidRDefault="000F5D68" w:rsidP="007C229D">
            <w:pPr>
              <w:pStyle w:val="ListParagraph"/>
              <w:numPr>
                <w:ilvl w:val="0"/>
                <w:numId w:val="2"/>
              </w:numPr>
              <w:tabs>
                <w:tab w:val="right" w:pos="257"/>
              </w:tabs>
              <w:bidi/>
              <w:ind w:left="62" w:hanging="28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60F24">
              <w:rPr>
                <w:rFonts w:cs="B Nazanin" w:hint="cs"/>
                <w:rtl/>
                <w:lang w:bidi="fa-IR"/>
              </w:rPr>
              <w:t>دانشجو می بایست پس از موافقت شورای آموزشی دانشکده/ مدیریت تحصیلات تکمیلی دانشگاه/ شورای</w:t>
            </w:r>
            <w:r w:rsidR="004539C0">
              <w:rPr>
                <w:rFonts w:cs="B Nazanin" w:hint="cs"/>
                <w:rtl/>
                <w:lang w:bidi="fa-IR"/>
              </w:rPr>
              <w:t xml:space="preserve"> بررسی</w:t>
            </w:r>
            <w:r w:rsidR="007C229D">
              <w:rPr>
                <w:rFonts w:cs="B Nazanin" w:hint="cs"/>
                <w:rtl/>
                <w:lang w:bidi="fa-IR"/>
              </w:rPr>
              <w:t xml:space="preserve"> موارد خاص دانشگاه</w:t>
            </w:r>
            <w:r w:rsidRPr="00E60F24">
              <w:rPr>
                <w:rFonts w:cs="B Nazanin" w:hint="cs"/>
                <w:rtl/>
                <w:lang w:bidi="fa-IR"/>
              </w:rPr>
              <w:t xml:space="preserve">، جهت انجام تعهدات مالی اقدام و سپس </w:t>
            </w:r>
            <w:r w:rsidR="004539C0">
              <w:rPr>
                <w:rFonts w:cs="B Nazanin" w:hint="cs"/>
                <w:rtl/>
                <w:lang w:bidi="fa-IR"/>
              </w:rPr>
              <w:t>برای</w:t>
            </w:r>
            <w:r w:rsidRPr="00E60F24">
              <w:rPr>
                <w:rFonts w:cs="B Nazanin" w:hint="cs"/>
                <w:rtl/>
                <w:lang w:bidi="fa-IR"/>
              </w:rPr>
              <w:t xml:space="preserve"> انتخاب واحد به آموزش دانشکده مراجعه نماید.</w:t>
            </w:r>
          </w:p>
          <w:p w:rsidR="003A43FD" w:rsidRPr="00814FC4" w:rsidRDefault="003A43FD" w:rsidP="009D2845">
            <w:pPr>
              <w:pStyle w:val="ListParagraph"/>
              <w:numPr>
                <w:ilvl w:val="0"/>
                <w:numId w:val="2"/>
              </w:numPr>
              <w:tabs>
                <w:tab w:val="right" w:pos="257"/>
              </w:tabs>
              <w:bidi/>
              <w:ind w:left="62" w:hanging="28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این فرم براساس مصوبه شورای بررسی موارد خاص دانشگاه مورخ 06/10/1402 تنظیم شده است.</w:t>
            </w:r>
          </w:p>
        </w:tc>
      </w:tr>
    </w:tbl>
    <w:p w:rsidR="004576AF" w:rsidRPr="00887935" w:rsidRDefault="004576AF" w:rsidP="007C1D96">
      <w:pPr>
        <w:bidi/>
        <w:rPr>
          <w:rFonts w:cs="B Nazanin"/>
          <w:sz w:val="24"/>
          <w:szCs w:val="24"/>
          <w:rtl/>
          <w:lang w:bidi="fa-IR"/>
        </w:rPr>
      </w:pPr>
    </w:p>
    <w:sectPr w:rsidR="004576AF" w:rsidRPr="00887935" w:rsidSect="00473FDE">
      <w:headerReference w:type="default" r:id="rId8"/>
      <w:pgSz w:w="11906" w:h="16838" w:code="9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6F" w:rsidRDefault="00F5616F" w:rsidP="0031199E">
      <w:pPr>
        <w:spacing w:after="0" w:line="240" w:lineRule="auto"/>
      </w:pPr>
      <w:r>
        <w:separator/>
      </w:r>
    </w:p>
  </w:endnote>
  <w:endnote w:type="continuationSeparator" w:id="0">
    <w:p w:rsidR="00F5616F" w:rsidRDefault="00F5616F" w:rsidP="0031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6F" w:rsidRDefault="00F5616F" w:rsidP="0031199E">
      <w:pPr>
        <w:spacing w:after="0" w:line="240" w:lineRule="auto"/>
      </w:pPr>
      <w:r>
        <w:separator/>
      </w:r>
    </w:p>
  </w:footnote>
  <w:footnote w:type="continuationSeparator" w:id="0">
    <w:p w:rsidR="00F5616F" w:rsidRDefault="00F5616F" w:rsidP="0031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9E" w:rsidRDefault="0031199E" w:rsidP="0031199E">
    <w:pPr>
      <w:bidi/>
      <w:rPr>
        <w:rFonts w:cs="B Nazanin"/>
        <w:sz w:val="28"/>
        <w:szCs w:val="28"/>
        <w:rtl/>
      </w:rPr>
    </w:pPr>
    <w:r w:rsidRPr="00887935">
      <w:rPr>
        <w:rFonts w:cs="B Nazani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56D82E7" wp14:editId="1543B9A1">
          <wp:simplePos x="0" y="0"/>
          <wp:positionH relativeFrom="column">
            <wp:posOffset>2896235</wp:posOffset>
          </wp:positionH>
          <wp:positionV relativeFrom="paragraph">
            <wp:posOffset>-57150</wp:posOffset>
          </wp:positionV>
          <wp:extent cx="655955" cy="781050"/>
          <wp:effectExtent l="0" t="0" r="0" b="0"/>
          <wp:wrapSquare wrapText="bothSides"/>
          <wp:docPr id="2" name="Picture 0" descr="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9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2C99" w:rsidRDefault="007C2C99" w:rsidP="008E1262">
    <w:pPr>
      <w:bidi/>
      <w:jc w:val="center"/>
      <w:rPr>
        <w:rFonts w:cs="B Titr"/>
        <w:b/>
        <w:bCs/>
        <w:sz w:val="24"/>
        <w:szCs w:val="24"/>
        <w:rtl/>
        <w:lang w:bidi="fa-IR"/>
      </w:rPr>
    </w:pPr>
  </w:p>
  <w:p w:rsidR="0031199E" w:rsidRPr="004235A0" w:rsidRDefault="0031199E" w:rsidP="007C2C99">
    <w:pPr>
      <w:bidi/>
      <w:jc w:val="center"/>
      <w:rPr>
        <w:rFonts w:cs="B Titr"/>
      </w:rPr>
    </w:pPr>
    <w:r w:rsidRPr="004235A0">
      <w:rPr>
        <w:rFonts w:cs="B Titr" w:hint="cs"/>
        <w:b/>
        <w:bCs/>
        <w:sz w:val="24"/>
        <w:szCs w:val="24"/>
        <w:rtl/>
        <w:lang w:bidi="fa-IR"/>
      </w:rPr>
      <w:t>فرم اعلام نظر استاد راهنما درخصوص تمدید سنوات دانشجویان تحصیلات تکمیلی</w:t>
    </w:r>
    <w:r w:rsidR="008E1262">
      <w:rPr>
        <w:rFonts w:cs="B Titr" w:hint="cs"/>
        <w:b/>
        <w:bCs/>
        <w:sz w:val="24"/>
        <w:szCs w:val="24"/>
        <w:rtl/>
        <w:lang w:bidi="fa-IR"/>
      </w:rPr>
      <w:t xml:space="preserve"> </w:t>
    </w:r>
    <w:r w:rsidR="00972780">
      <w:rPr>
        <w:rFonts w:cs="B Titr" w:hint="cs"/>
        <w:b/>
        <w:bCs/>
        <w:sz w:val="24"/>
        <w:szCs w:val="24"/>
        <w:rtl/>
        <w:lang w:bidi="fa-IR"/>
      </w:rPr>
      <w:t>(</w:t>
    </w:r>
    <w:r w:rsidRPr="004235A0">
      <w:rPr>
        <w:rFonts w:cs="B Titr" w:hint="cs"/>
        <w:b/>
        <w:bCs/>
        <w:sz w:val="24"/>
        <w:szCs w:val="24"/>
        <w:rtl/>
        <w:lang w:bidi="fa-IR"/>
      </w:rPr>
      <w:t xml:space="preserve">کارشناسی ارشد </w:t>
    </w:r>
    <w:r w:rsidRPr="004235A0">
      <w:rPr>
        <w:rFonts w:cs="B Titr" w:hint="cs"/>
        <w:b/>
        <w:bCs/>
        <w:sz w:val="24"/>
        <w:szCs w:val="24"/>
        <w:lang w:bidi="fa-IR"/>
      </w:rPr>
      <w:sym w:font="Wingdings 2" w:char="F02A"/>
    </w:r>
    <w:r w:rsidRPr="004235A0">
      <w:rPr>
        <w:rFonts w:cs="B Titr" w:hint="cs"/>
        <w:b/>
        <w:bCs/>
        <w:sz w:val="24"/>
        <w:szCs w:val="24"/>
        <w:rtl/>
        <w:lang w:bidi="fa-IR"/>
      </w:rPr>
      <w:t xml:space="preserve">  دکتری </w:t>
    </w:r>
    <w:r w:rsidRPr="004235A0">
      <w:rPr>
        <w:rFonts w:cs="B Titr" w:hint="cs"/>
        <w:b/>
        <w:bCs/>
        <w:sz w:val="24"/>
        <w:szCs w:val="24"/>
        <w:lang w:bidi="fa-IR"/>
      </w:rPr>
      <w:sym w:font="Wingdings 2" w:char="F02A"/>
    </w:r>
    <w:r w:rsidR="00972780">
      <w:rPr>
        <w:rFonts w:cs="B Titr" w:hint="cs"/>
        <w:b/>
        <w:bCs/>
        <w:sz w:val="24"/>
        <w:szCs w:val="24"/>
        <w:rtl/>
        <w:lang w:bidi="fa-IR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745C"/>
    <w:multiLevelType w:val="hybridMultilevel"/>
    <w:tmpl w:val="61D22AAA"/>
    <w:lvl w:ilvl="0" w:tplc="51640014">
      <w:numFmt w:val="bullet"/>
      <w:lvlText w:val="-"/>
      <w:lvlJc w:val="left"/>
      <w:pPr>
        <w:ind w:left="1074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0CBA743D"/>
    <w:multiLevelType w:val="hybridMultilevel"/>
    <w:tmpl w:val="128CF638"/>
    <w:lvl w:ilvl="0" w:tplc="526C88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96C34"/>
    <w:multiLevelType w:val="hybridMultilevel"/>
    <w:tmpl w:val="910C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E46B6"/>
    <w:multiLevelType w:val="hybridMultilevel"/>
    <w:tmpl w:val="FE6C3330"/>
    <w:lvl w:ilvl="0" w:tplc="7400AC6A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D07A8"/>
    <w:multiLevelType w:val="hybridMultilevel"/>
    <w:tmpl w:val="CEF8A88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C90708"/>
    <w:multiLevelType w:val="hybridMultilevel"/>
    <w:tmpl w:val="439E8C7A"/>
    <w:lvl w:ilvl="0" w:tplc="F4D403D4">
      <w:start w:val="8"/>
      <w:numFmt w:val="arabicAlpha"/>
      <w:lvlText w:val="%1-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1CA21795"/>
    <w:multiLevelType w:val="hybridMultilevel"/>
    <w:tmpl w:val="2E420632"/>
    <w:lvl w:ilvl="0" w:tplc="FD2E835E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81FAC"/>
    <w:multiLevelType w:val="hybridMultilevel"/>
    <w:tmpl w:val="612EA3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45566"/>
    <w:multiLevelType w:val="hybridMultilevel"/>
    <w:tmpl w:val="C0A03D88"/>
    <w:lvl w:ilvl="0" w:tplc="4628D05A">
      <w:start w:val="8"/>
      <w:numFmt w:val="arabicAlpha"/>
      <w:lvlText w:val="%1-"/>
      <w:lvlJc w:val="left"/>
      <w:pPr>
        <w:ind w:left="1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9">
    <w:nsid w:val="27453B1A"/>
    <w:multiLevelType w:val="hybridMultilevel"/>
    <w:tmpl w:val="B838B148"/>
    <w:lvl w:ilvl="0" w:tplc="632E3E12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30B7D"/>
    <w:multiLevelType w:val="hybridMultilevel"/>
    <w:tmpl w:val="C0588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C693BF5"/>
    <w:multiLevelType w:val="hybridMultilevel"/>
    <w:tmpl w:val="0196529C"/>
    <w:lvl w:ilvl="0" w:tplc="EB7A486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7734D7"/>
    <w:multiLevelType w:val="hybridMultilevel"/>
    <w:tmpl w:val="FA54F83E"/>
    <w:lvl w:ilvl="0" w:tplc="1DE2C068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57883"/>
    <w:multiLevelType w:val="hybridMultilevel"/>
    <w:tmpl w:val="6FC687E6"/>
    <w:lvl w:ilvl="0" w:tplc="3F7E54E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57F4F"/>
    <w:multiLevelType w:val="hybridMultilevel"/>
    <w:tmpl w:val="EFE024E4"/>
    <w:lvl w:ilvl="0" w:tplc="5F128CBE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6122C5"/>
    <w:multiLevelType w:val="hybridMultilevel"/>
    <w:tmpl w:val="0D084DE2"/>
    <w:lvl w:ilvl="0" w:tplc="28AA644C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501AE"/>
    <w:multiLevelType w:val="hybridMultilevel"/>
    <w:tmpl w:val="8420240A"/>
    <w:lvl w:ilvl="0" w:tplc="32CAD87C">
      <w:start w:val="2"/>
      <w:numFmt w:val="arabicAlpha"/>
      <w:lvlText w:val="%1-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>
    <w:nsid w:val="667A140A"/>
    <w:multiLevelType w:val="hybridMultilevel"/>
    <w:tmpl w:val="1272E07E"/>
    <w:lvl w:ilvl="0" w:tplc="68D40F66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4709A2"/>
    <w:multiLevelType w:val="hybridMultilevel"/>
    <w:tmpl w:val="91D03E64"/>
    <w:lvl w:ilvl="0" w:tplc="AD9CABAC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706A7"/>
    <w:multiLevelType w:val="hybridMultilevel"/>
    <w:tmpl w:val="179AEB2A"/>
    <w:lvl w:ilvl="0" w:tplc="8988A928">
      <w:start w:val="2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8825DC"/>
    <w:multiLevelType w:val="hybridMultilevel"/>
    <w:tmpl w:val="4A8C3F2E"/>
    <w:lvl w:ilvl="0" w:tplc="71345F24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15"/>
  </w:num>
  <w:num w:numId="9">
    <w:abstractNumId w:val="20"/>
  </w:num>
  <w:num w:numId="10">
    <w:abstractNumId w:val="9"/>
  </w:num>
  <w:num w:numId="11">
    <w:abstractNumId w:val="11"/>
  </w:num>
  <w:num w:numId="12">
    <w:abstractNumId w:val="5"/>
  </w:num>
  <w:num w:numId="13">
    <w:abstractNumId w:val="8"/>
  </w:num>
  <w:num w:numId="14">
    <w:abstractNumId w:val="19"/>
  </w:num>
  <w:num w:numId="15">
    <w:abstractNumId w:val="16"/>
  </w:num>
  <w:num w:numId="16">
    <w:abstractNumId w:val="13"/>
  </w:num>
  <w:num w:numId="17">
    <w:abstractNumId w:val="14"/>
  </w:num>
  <w:num w:numId="18">
    <w:abstractNumId w:val="12"/>
  </w:num>
  <w:num w:numId="19">
    <w:abstractNumId w:val="3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26"/>
    <w:rsid w:val="000354D8"/>
    <w:rsid w:val="00037CE9"/>
    <w:rsid w:val="00054E15"/>
    <w:rsid w:val="000911BB"/>
    <w:rsid w:val="000F4531"/>
    <w:rsid w:val="000F5D68"/>
    <w:rsid w:val="00103383"/>
    <w:rsid w:val="00114D2A"/>
    <w:rsid w:val="001A269A"/>
    <w:rsid w:val="001C57AC"/>
    <w:rsid w:val="001F085B"/>
    <w:rsid w:val="00212752"/>
    <w:rsid w:val="002457C8"/>
    <w:rsid w:val="00250639"/>
    <w:rsid w:val="00262875"/>
    <w:rsid w:val="00282A62"/>
    <w:rsid w:val="002A079D"/>
    <w:rsid w:val="002C6DCC"/>
    <w:rsid w:val="0031199E"/>
    <w:rsid w:val="00314259"/>
    <w:rsid w:val="00345047"/>
    <w:rsid w:val="00350094"/>
    <w:rsid w:val="00351A4D"/>
    <w:rsid w:val="00390B26"/>
    <w:rsid w:val="003A43FD"/>
    <w:rsid w:val="003C4BA2"/>
    <w:rsid w:val="00422C83"/>
    <w:rsid w:val="004235A0"/>
    <w:rsid w:val="0045042A"/>
    <w:rsid w:val="004539C0"/>
    <w:rsid w:val="00457221"/>
    <w:rsid w:val="004576AF"/>
    <w:rsid w:val="00464E7E"/>
    <w:rsid w:val="00473FDE"/>
    <w:rsid w:val="00476024"/>
    <w:rsid w:val="004C4C17"/>
    <w:rsid w:val="004D4CC4"/>
    <w:rsid w:val="005063B5"/>
    <w:rsid w:val="005219F6"/>
    <w:rsid w:val="005C59A6"/>
    <w:rsid w:val="006068A8"/>
    <w:rsid w:val="00636626"/>
    <w:rsid w:val="006918C0"/>
    <w:rsid w:val="00724C13"/>
    <w:rsid w:val="00732B69"/>
    <w:rsid w:val="007646F8"/>
    <w:rsid w:val="00774237"/>
    <w:rsid w:val="00787240"/>
    <w:rsid w:val="007C196C"/>
    <w:rsid w:val="007C1D96"/>
    <w:rsid w:val="007C229D"/>
    <w:rsid w:val="007C2C99"/>
    <w:rsid w:val="007D72D8"/>
    <w:rsid w:val="007E0708"/>
    <w:rsid w:val="00814FC4"/>
    <w:rsid w:val="00887935"/>
    <w:rsid w:val="008A4030"/>
    <w:rsid w:val="008E1262"/>
    <w:rsid w:val="008E66C3"/>
    <w:rsid w:val="008E7BF1"/>
    <w:rsid w:val="00972780"/>
    <w:rsid w:val="009B7A3D"/>
    <w:rsid w:val="009C78F9"/>
    <w:rsid w:val="009D2845"/>
    <w:rsid w:val="00A21FDB"/>
    <w:rsid w:val="00A53CFB"/>
    <w:rsid w:val="00A63353"/>
    <w:rsid w:val="00B32461"/>
    <w:rsid w:val="00B91AD8"/>
    <w:rsid w:val="00B93F47"/>
    <w:rsid w:val="00BF2B5C"/>
    <w:rsid w:val="00C12C7C"/>
    <w:rsid w:val="00C236AC"/>
    <w:rsid w:val="00C47228"/>
    <w:rsid w:val="00C77F65"/>
    <w:rsid w:val="00D13968"/>
    <w:rsid w:val="00D70BCE"/>
    <w:rsid w:val="00DB662A"/>
    <w:rsid w:val="00DC583E"/>
    <w:rsid w:val="00DC72F5"/>
    <w:rsid w:val="00E60F24"/>
    <w:rsid w:val="00E914F4"/>
    <w:rsid w:val="00EC0936"/>
    <w:rsid w:val="00ED4ACC"/>
    <w:rsid w:val="00EF56AC"/>
    <w:rsid w:val="00F5616F"/>
    <w:rsid w:val="00F608F8"/>
    <w:rsid w:val="00F81344"/>
    <w:rsid w:val="00FF05EF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6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B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F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99E"/>
  </w:style>
  <w:style w:type="paragraph" w:styleId="Footer">
    <w:name w:val="footer"/>
    <w:basedOn w:val="Normal"/>
    <w:link w:val="FooterChar"/>
    <w:uiPriority w:val="99"/>
    <w:unhideWhenUsed/>
    <w:rsid w:val="0031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6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B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F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99E"/>
  </w:style>
  <w:style w:type="paragraph" w:styleId="Footer">
    <w:name w:val="footer"/>
    <w:basedOn w:val="Normal"/>
    <w:link w:val="FooterChar"/>
    <w:uiPriority w:val="99"/>
    <w:unhideWhenUsed/>
    <w:rsid w:val="0031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2023-12-31T09:45:00Z</cp:lastPrinted>
  <dcterms:created xsi:type="dcterms:W3CDTF">2023-12-31T10:52:00Z</dcterms:created>
  <dcterms:modified xsi:type="dcterms:W3CDTF">2023-12-31T10:52:00Z</dcterms:modified>
</cp:coreProperties>
</file>